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1C" w:rsidRPr="005B6A9A" w:rsidRDefault="001F071C">
      <w:pPr>
        <w:spacing w:after="0"/>
        <w:ind w:left="120"/>
        <w:rPr>
          <w:lang w:val="ru-RU"/>
        </w:rPr>
      </w:pPr>
      <w:bookmarkStart w:id="0" w:name="block-40589559"/>
    </w:p>
    <w:p w:rsidR="001F071C" w:rsidRPr="005B6A9A" w:rsidRDefault="00B57D2F">
      <w:pPr>
        <w:rPr>
          <w:lang w:val="ru-RU"/>
        </w:rPr>
        <w:sectPr w:rsidR="001F071C" w:rsidRPr="005B6A9A" w:rsidSect="00B57D2F">
          <w:pgSz w:w="11906" w:h="16383"/>
          <w:pgMar w:top="1134" w:right="424" w:bottom="1134" w:left="993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501020" cy="8401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114" cy="840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bookmarkStart w:id="1" w:name="block-40589560"/>
      <w:bookmarkEnd w:id="0"/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5B6A9A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</w:t>
      </w:r>
      <w:r w:rsidR="00B57D2F">
        <w:rPr>
          <w:rFonts w:ascii="Times New Roman" w:hAnsi="Times New Roman"/>
          <w:color w:val="000000"/>
          <w:sz w:val="28"/>
          <w:lang w:val="ru-RU"/>
        </w:rPr>
        <w:t xml:space="preserve">в 7 классе 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="00B57D2F">
        <w:rPr>
          <w:rFonts w:ascii="Times New Roman" w:hAnsi="Times New Roman"/>
          <w:color w:val="000000"/>
          <w:sz w:val="28"/>
          <w:lang w:val="ru-RU"/>
        </w:rPr>
        <w:t>68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B57D2F">
        <w:rPr>
          <w:rFonts w:ascii="Times New Roman" w:hAnsi="Times New Roman"/>
          <w:color w:val="000000"/>
          <w:sz w:val="28"/>
          <w:lang w:val="ru-RU"/>
        </w:rPr>
        <w:t>ов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: по </w:t>
      </w:r>
      <w:r w:rsidR="00B57D2F">
        <w:rPr>
          <w:rFonts w:ascii="Times New Roman" w:hAnsi="Times New Roman"/>
          <w:color w:val="000000"/>
          <w:sz w:val="28"/>
          <w:lang w:val="ru-RU"/>
        </w:rPr>
        <w:t>два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B57D2F">
        <w:rPr>
          <w:rFonts w:ascii="Times New Roman" w:hAnsi="Times New Roman"/>
          <w:color w:val="000000"/>
          <w:sz w:val="28"/>
          <w:lang w:val="ru-RU"/>
        </w:rPr>
        <w:t>а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в неделю.</w:t>
      </w:r>
    </w:p>
    <w:p w:rsidR="001F071C" w:rsidRPr="005B6A9A" w:rsidRDefault="001F071C">
      <w:pPr>
        <w:rPr>
          <w:lang w:val="ru-RU"/>
        </w:rPr>
        <w:sectPr w:rsidR="001F071C" w:rsidRPr="005B6A9A" w:rsidSect="00B57D2F">
          <w:pgSz w:w="11906" w:h="16383"/>
          <w:pgMar w:top="568" w:right="850" w:bottom="284" w:left="1701" w:header="720" w:footer="720" w:gutter="0"/>
          <w:cols w:space="720"/>
        </w:sectPr>
      </w:pPr>
    </w:p>
    <w:p w:rsidR="001F071C" w:rsidRPr="005B6A9A" w:rsidRDefault="005B6A9A" w:rsidP="00B57D2F">
      <w:pPr>
        <w:spacing w:after="0" w:line="264" w:lineRule="auto"/>
        <w:ind w:left="120"/>
        <w:jc w:val="both"/>
        <w:rPr>
          <w:lang w:val="ru-RU"/>
        </w:rPr>
      </w:pPr>
      <w:bookmarkStart w:id="2" w:name="block-40589561"/>
      <w:bookmarkEnd w:id="1"/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r w:rsidR="00B57D2F">
        <w:rPr>
          <w:lang w:val="ru-RU"/>
        </w:rPr>
        <w:t xml:space="preserve">  </w:t>
      </w:r>
      <w:r w:rsidRPr="005B6A9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Литосферные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коры с целью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выявления закономерностей распространения крупных форм рельефа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>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>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закономерностей изменения солёности поверхностных вод Мирового океана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и распространения тёплых и холодных течений у западных и восточных побережий материков.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1. Определение, сравнение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темпов изменения численности населения отдельных регионов мира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по статистическим материалам.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Раздел 3. Материки и страны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5B6A9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азональные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40589557"/>
      <w:bookmarkEnd w:id="2"/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020CB" w:rsidRDefault="006020C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цивилизационному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>).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Ценности научного познания</w:t>
      </w:r>
      <w:r w:rsidRPr="005B6A9A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B6A9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B6A9A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F071C" w:rsidRPr="005B6A9A" w:rsidRDefault="005B6A9A">
      <w:pPr>
        <w:spacing w:after="0" w:line="264" w:lineRule="auto"/>
        <w:ind w:firstLine="60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F071C" w:rsidRPr="005B6A9A" w:rsidRDefault="005B6A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F071C" w:rsidRPr="005B6A9A" w:rsidRDefault="005B6A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F071C" w:rsidRPr="005B6A9A" w:rsidRDefault="005B6A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Default="005B6A9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F071C" w:rsidRPr="005B6A9A" w:rsidRDefault="005B6A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1F071C" w:rsidRPr="005B6A9A" w:rsidRDefault="005B6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F071C" w:rsidRPr="005B6A9A" w:rsidRDefault="005B6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</w:t>
      </w: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F071C" w:rsidRPr="005B6A9A" w:rsidRDefault="005B6A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5B6A9A">
      <w:pPr>
        <w:spacing w:after="0" w:line="264" w:lineRule="auto"/>
        <w:ind w:left="120"/>
        <w:jc w:val="both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1F071C" w:rsidRPr="005B6A9A" w:rsidRDefault="005B6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F071C" w:rsidRPr="005B6A9A" w:rsidRDefault="005B6A9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F071C" w:rsidRPr="005B6A9A" w:rsidRDefault="005B6A9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1F071C" w:rsidRDefault="005B6A9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1F071C" w:rsidRPr="005B6A9A" w:rsidRDefault="005B6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F071C" w:rsidRPr="005B6A9A" w:rsidRDefault="005B6A9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>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84494" w:rsidRDefault="0098449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57D2F" w:rsidRDefault="00B57D2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F071C" w:rsidRDefault="005B6A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</w:t>
      </w:r>
      <w:proofErr w:type="gramStart"/>
      <w:r>
        <w:rPr>
          <w:rFonts w:ascii="Times New Roman" w:hAnsi="Times New Roman"/>
          <w:b/>
          <w:color w:val="000000"/>
          <w:sz w:val="28"/>
        </w:rPr>
        <w:t>РЕЗУЛЬТАТЫ</w:t>
      </w:r>
      <w:r w:rsidR="00B57D2F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1F071C" w:rsidRDefault="001F071C">
      <w:pPr>
        <w:spacing w:after="0" w:line="264" w:lineRule="auto"/>
        <w:ind w:left="120"/>
        <w:jc w:val="both"/>
      </w:pP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плит с учётом характера взаимодействия и типа земной коры;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устанавливать (используя географические карты) взаимосвязи между движением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 xml:space="preserve"> плит и размещением крупных форм рельефа;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  <w:proofErr w:type="gramEnd"/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5B6A9A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5B6A9A">
        <w:rPr>
          <w:rFonts w:ascii="Times New Roman" w:hAnsi="Times New Roman"/>
          <w:color w:val="000000"/>
          <w:sz w:val="28"/>
          <w:lang w:val="ru-RU"/>
        </w:rPr>
        <w:t>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F071C" w:rsidRDefault="005B6A9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1F071C" w:rsidRDefault="005B6A9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взаимодействия природы и общества в пределах отдельных территорий;</w:t>
      </w:r>
    </w:p>
    <w:p w:rsidR="001F071C" w:rsidRPr="005B6A9A" w:rsidRDefault="005B6A9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B6A9A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</w:t>
      </w:r>
      <w:proofErr w:type="gramStart"/>
      <w:r w:rsidRPr="005B6A9A">
        <w:rPr>
          <w:rFonts w:ascii="Times New Roman" w:hAnsi="Times New Roman"/>
          <w:color w:val="000000"/>
          <w:sz w:val="28"/>
          <w:lang w:val="ru-RU"/>
        </w:rPr>
        <w:t>экологическая</w:t>
      </w:r>
      <w:proofErr w:type="gramEnd"/>
      <w:r w:rsidRPr="005B6A9A">
        <w:rPr>
          <w:rFonts w:ascii="Times New Roman" w:hAnsi="Times New Roman"/>
          <w:color w:val="000000"/>
          <w:sz w:val="28"/>
          <w:lang w:val="ru-RU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1F071C">
      <w:pPr>
        <w:spacing w:after="0" w:line="264" w:lineRule="auto"/>
        <w:ind w:left="120"/>
        <w:jc w:val="both"/>
        <w:rPr>
          <w:lang w:val="ru-RU"/>
        </w:rPr>
      </w:pPr>
    </w:p>
    <w:p w:rsidR="001F071C" w:rsidRPr="005B6A9A" w:rsidRDefault="001F071C">
      <w:pPr>
        <w:rPr>
          <w:lang w:val="ru-RU"/>
        </w:rPr>
        <w:sectPr w:rsidR="001F071C" w:rsidRPr="005B6A9A" w:rsidSect="00984494">
          <w:pgSz w:w="11906" w:h="16383"/>
          <w:pgMar w:top="709" w:right="850" w:bottom="284" w:left="1701" w:header="720" w:footer="720" w:gutter="0"/>
          <w:cols w:space="720"/>
        </w:sectPr>
      </w:pPr>
    </w:p>
    <w:p w:rsidR="001F071C" w:rsidRDefault="005B6A9A">
      <w:pPr>
        <w:spacing w:after="0"/>
        <w:ind w:left="120"/>
      </w:pPr>
      <w:bookmarkStart w:id="4" w:name="block-40589558"/>
      <w:bookmarkEnd w:id="3"/>
      <w:r w:rsidRPr="005B6A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F071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</w:tr>
      <w:tr w:rsidR="001F071C" w:rsidRPr="006020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6A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 w:rsidRPr="006020C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  <w:tr w:rsidR="001F071C" w:rsidRPr="006020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416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A90CC6">
              <w:fldChar w:fldCharType="end"/>
            </w:r>
          </w:p>
        </w:tc>
      </w:tr>
      <w:tr w:rsidR="001F07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</w:tbl>
    <w:p w:rsidR="001F071C" w:rsidRDefault="001F071C">
      <w:pPr>
        <w:sectPr w:rsidR="001F071C" w:rsidSect="00B57D2F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F071C" w:rsidRDefault="005B6A9A" w:rsidP="00B57D2F">
      <w:pPr>
        <w:spacing w:after="0"/>
        <w:ind w:left="120"/>
      </w:pPr>
      <w:bookmarkStart w:id="5" w:name="block-405895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7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525"/>
        <w:gridCol w:w="1160"/>
        <w:gridCol w:w="1841"/>
        <w:gridCol w:w="1910"/>
        <w:gridCol w:w="1347"/>
        <w:gridCol w:w="2873"/>
      </w:tblGrid>
      <w:tr w:rsidR="001F071C" w:rsidTr="00B57D2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4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45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71C" w:rsidRDefault="001F07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1C" w:rsidRDefault="001F071C"/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/88656630"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/88656630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/88656874"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/88656874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/886569</w:instrText>
            </w:r>
            <w:r w:rsidR="00A90CC6">
              <w:instrText>fa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</w:t>
            </w:r>
            <w:proofErr w:type="spell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плиты и их движение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1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60"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8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рельефообразования</w:t>
            </w:r>
            <w:proofErr w:type="spell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выявления закономерностей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распространения крупных форм рельефа</w:t>
            </w:r>
            <w:proofErr w:type="gram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/88656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9</w:instrText>
            </w:r>
            <w:r w:rsidR="00A90CC6">
              <w:instrText>a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/886570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2"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/88657288"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/88657288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/88657440"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/88657440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/8865759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/8865759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/886576</w:instrText>
            </w:r>
            <w:r w:rsidR="00A90CC6">
              <w:instrText>de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/886576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/88657800"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/88657800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поясов. </w:t>
            </w:r>
            <w:proofErr w:type="spell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3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</w:instrText>
            </w:r>
            <w:r w:rsidR="00A90CC6">
              <w:instrText>ca</w:instrText>
            </w:r>
            <w:r w:rsidR="00A90CC6" w:rsidRPr="006020CB">
              <w:rPr>
                <w:lang w:val="ru-RU"/>
              </w:rPr>
              <w:instrText>6"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/88658444"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/88658444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океанических течений.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тёплых и холодных океанических течений на климат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lastRenderedPageBreak/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/886586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/886586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солёности поверхностных вод Мирового океана</w:t>
            </w:r>
            <w:proofErr w:type="gram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94"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следствия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/886587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/88658</w:instrText>
            </w:r>
            <w:r w:rsidR="00A90CC6">
              <w:instrText>f</w:instrText>
            </w:r>
            <w:r w:rsidR="00A90CC6" w:rsidRPr="006020CB">
              <w:rPr>
                <w:lang w:val="ru-RU"/>
              </w:rPr>
              <w:instrText>52"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/886590</w:instrText>
            </w:r>
            <w:r w:rsidR="00A90CC6">
              <w:instrText>ce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/88659272"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/88659272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темпов изменения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 населения отдельных регионов мира</w:t>
            </w:r>
            <w:proofErr w:type="gram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статистическим материалам"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/8865939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/8865939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/88659538"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/88659538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/88659664"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/88659664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/886597</w:instrText>
            </w:r>
            <w:r w:rsidR="00A90CC6">
              <w:instrText>ae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/886599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4"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/88659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28"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28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ab</w:instrText>
            </w:r>
            <w:r w:rsidR="00A90CC6" w:rsidRPr="006020CB">
              <w:rPr>
                <w:lang w:val="ru-RU"/>
              </w:rPr>
              <w:instrText>2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влиянием хозяйственной деятельности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</w:instrText>
            </w:r>
            <w:r w:rsidR="00A90CC6" w:rsidRPr="006020CB">
              <w:rPr>
                <w:lang w:val="ru-RU"/>
              </w:rPr>
              <w:instrText>4</w:instrText>
            </w:r>
            <w:r w:rsidR="00A90CC6">
              <w:instrText>ce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</w:instrText>
            </w:r>
            <w:r w:rsidR="00A90CC6" w:rsidRPr="006020CB">
              <w:rPr>
                <w:lang w:val="ru-RU"/>
              </w:rPr>
              <w:instrText>62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ab</w:instrText>
            </w:r>
            <w:r w:rsidR="00A90CC6" w:rsidRPr="006020CB">
              <w:rPr>
                <w:lang w:val="ru-RU"/>
              </w:rPr>
              <w:instrText>2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72</w:instrText>
            </w:r>
            <w:r w:rsidR="00A90CC6">
              <w:instrText>a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</w:instrText>
            </w:r>
            <w:r w:rsidR="00A90CC6" w:rsidRPr="006020CB">
              <w:rPr>
                <w:lang w:val="ru-RU"/>
              </w:rPr>
              <w:instrText>79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ac</w:instrText>
            </w:r>
            <w:r w:rsidR="00A90CC6" w:rsidRPr="006020CB">
              <w:rPr>
                <w:lang w:val="ru-RU"/>
              </w:rPr>
              <w:instrText>76"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932"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</w:instrText>
            </w:r>
            <w:r w:rsidR="00A90CC6" w:rsidRPr="006020CB">
              <w:rPr>
                <w:lang w:val="ru-RU"/>
              </w:rPr>
              <w:instrText>97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ad</w:instrText>
            </w:r>
            <w:r w:rsidR="00A90CC6" w:rsidRPr="006020CB">
              <w:rPr>
                <w:lang w:val="ru-RU"/>
              </w:rPr>
              <w:instrText>98"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ba</w:instrText>
            </w:r>
            <w:r w:rsidR="00A90CC6" w:rsidRPr="006020CB">
              <w:rPr>
                <w:lang w:val="ru-RU"/>
              </w:rPr>
              <w:instrText>86"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bba</w:instrText>
            </w:r>
            <w:r w:rsidR="00A90CC6" w:rsidRPr="006020CB">
              <w:rPr>
                <w:lang w:val="ru-RU"/>
              </w:rPr>
              <w:instrText>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bba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be</w:instrText>
            </w:r>
            <w:r w:rsidR="00A90CC6" w:rsidRPr="006020CB">
              <w:rPr>
                <w:lang w:val="ru-RU"/>
              </w:rPr>
              <w:instrText>6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4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6"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ca</w:instrText>
            </w:r>
            <w:r w:rsidR="00A90CC6" w:rsidRPr="006020CB">
              <w:rPr>
                <w:lang w:val="ru-RU"/>
              </w:rPr>
              <w:instrText>6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материки.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bfb</w:instrText>
            </w:r>
            <w:r w:rsidR="00A90CC6" w:rsidRPr="006020CB">
              <w:rPr>
                <w:lang w:val="ru-RU"/>
              </w:rPr>
              <w:instrText>8"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bfb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0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620"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620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</w:t>
            </w:r>
            <w:proofErr w:type="spell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азональные</w:t>
            </w:r>
            <w:proofErr w:type="spell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</w:instrText>
            </w:r>
            <w:r w:rsidR="00A90CC6" w:rsidRPr="006020CB">
              <w:rPr>
                <w:lang w:val="ru-RU"/>
              </w:rPr>
              <w:instrText>7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Население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cbac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cbac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2</w:instrText>
            </w:r>
            <w:r w:rsidR="00A90CC6">
              <w:instrText>e</w:instrText>
            </w:r>
            <w:r w:rsidR="00A90CC6" w:rsidRPr="006020CB">
              <w:rPr>
                <w:lang w:val="ru-RU"/>
              </w:rPr>
              <w:instrText>6"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cf</w:instrText>
            </w:r>
            <w:r w:rsidR="00A90CC6" w:rsidRPr="006020CB">
              <w:rPr>
                <w:lang w:val="ru-RU"/>
              </w:rPr>
              <w:instrText>30"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зон современного </w:t>
            </w: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вулканизма и землетрясений на территории Северной Америки и Евразии"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4</w:instrText>
            </w:r>
            <w:r w:rsidR="00A90CC6">
              <w:instrText>b</w:instrText>
            </w:r>
            <w:r w:rsidR="00A90CC6" w:rsidRPr="006020CB">
              <w:rPr>
                <w:lang w:val="ru-RU"/>
              </w:rPr>
              <w:instrText>2"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6</w:instrText>
            </w:r>
            <w:r w:rsidR="00A90CC6">
              <w:instrText>ba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7</w:instrText>
            </w:r>
            <w:r w:rsidR="00A90CC6">
              <w:instrText>fa</w:instrText>
            </w:r>
            <w:r w:rsidR="00A90CC6" w:rsidRPr="006020CB">
              <w:rPr>
                <w:lang w:val="ru-RU"/>
              </w:rPr>
              <w:instrText>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proofErr w:type="spellEnd"/>
            <w:r w:rsidR="00A90CC6">
              <w:fldChar w:fldCharType="end"/>
            </w:r>
          </w:p>
        </w:tc>
      </w:tr>
      <w:tr w:rsidR="001F071C" w:rsidRPr="006020CB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90CC6">
              <w:fldChar w:fldCharType="begin"/>
            </w:r>
            <w:r w:rsidR="00A90CC6">
              <w:instrText>HYPERLINK</w:instrText>
            </w:r>
            <w:r w:rsidR="00A90CC6" w:rsidRPr="006020CB">
              <w:rPr>
                <w:lang w:val="ru-RU"/>
              </w:rPr>
              <w:instrText xml:space="preserve"> "</w:instrText>
            </w:r>
            <w:r w:rsidR="00A90CC6">
              <w:instrText>https</w:instrText>
            </w:r>
            <w:r w:rsidR="00A90CC6" w:rsidRPr="006020CB">
              <w:rPr>
                <w:lang w:val="ru-RU"/>
              </w:rPr>
              <w:instrText>://</w:instrText>
            </w:r>
            <w:r w:rsidR="00A90CC6">
              <w:instrText>m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edsoo</w:instrText>
            </w:r>
            <w:r w:rsidR="00A90CC6" w:rsidRPr="006020CB">
              <w:rPr>
                <w:lang w:val="ru-RU"/>
              </w:rPr>
              <w:instrText>.</w:instrText>
            </w:r>
            <w:r w:rsidR="00A90CC6">
              <w:instrText>ru</w:instrText>
            </w:r>
            <w:r w:rsidR="00A90CC6" w:rsidRPr="006020CB">
              <w:rPr>
                <w:lang w:val="ru-RU"/>
              </w:rPr>
              <w:instrText>/8865</w:instrText>
            </w:r>
            <w:r w:rsidR="00A90CC6">
              <w:instrText>d</w:instrText>
            </w:r>
            <w:r w:rsidR="00A90CC6" w:rsidRPr="006020CB">
              <w:rPr>
                <w:lang w:val="ru-RU"/>
              </w:rPr>
              <w:instrText>962" \</w:instrText>
            </w:r>
            <w:r w:rsidR="00A90CC6">
              <w:instrText>h</w:instrText>
            </w:r>
            <w:r w:rsidR="00A90CC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/8865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B6A9A">
              <w:rPr>
                <w:rFonts w:ascii="Times New Roman" w:hAnsi="Times New Roman"/>
                <w:color w:val="0000FF"/>
                <w:u w:val="single"/>
                <w:lang w:val="ru-RU"/>
              </w:rPr>
              <w:t>962</w:t>
            </w:r>
            <w:r w:rsidR="00A90CC6">
              <w:fldChar w:fldCharType="end"/>
            </w: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25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F071C" w:rsidRDefault="001F071C">
            <w:pPr>
              <w:spacing w:after="0"/>
              <w:ind w:left="135"/>
            </w:pPr>
          </w:p>
        </w:tc>
      </w:tr>
      <w:tr w:rsidR="001F071C" w:rsidTr="00B57D2F">
        <w:trPr>
          <w:trHeight w:val="144"/>
          <w:tblCellSpacing w:w="20" w:type="nil"/>
        </w:trPr>
        <w:tc>
          <w:tcPr>
            <w:tcW w:w="5376" w:type="dxa"/>
            <w:gridSpan w:val="2"/>
            <w:tcMar>
              <w:top w:w="50" w:type="dxa"/>
              <w:left w:w="100" w:type="dxa"/>
            </w:tcMar>
            <w:vAlign w:val="center"/>
          </w:tcPr>
          <w:p w:rsidR="001F071C" w:rsidRPr="005B6A9A" w:rsidRDefault="005B6A9A">
            <w:pPr>
              <w:spacing w:after="0"/>
              <w:ind w:left="135"/>
              <w:rPr>
                <w:lang w:val="ru-RU"/>
              </w:rPr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 w:rsidRPr="005B6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071C" w:rsidRDefault="005B6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1C" w:rsidRDefault="001F071C"/>
        </w:tc>
      </w:tr>
    </w:tbl>
    <w:p w:rsidR="001F071C" w:rsidRDefault="001F071C">
      <w:pPr>
        <w:sectPr w:rsidR="001F071C" w:rsidSect="00B57D2F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1F071C" w:rsidRPr="00B57D2F" w:rsidRDefault="005B6A9A">
      <w:pPr>
        <w:spacing w:after="0"/>
        <w:ind w:left="120"/>
        <w:rPr>
          <w:lang w:val="ru-RU"/>
        </w:rPr>
      </w:pPr>
      <w:r w:rsidRPr="00B57D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40589562"/>
      <w:bookmarkEnd w:id="5"/>
      <w:r w:rsidRPr="00B57D2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F071C" w:rsidRDefault="005B6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071C" w:rsidRDefault="001F071C">
      <w:pPr>
        <w:spacing w:after="0" w:line="480" w:lineRule="auto"/>
        <w:ind w:left="120"/>
      </w:pPr>
    </w:p>
    <w:p w:rsidR="001F071C" w:rsidRDefault="001F071C">
      <w:pPr>
        <w:spacing w:after="0" w:line="480" w:lineRule="auto"/>
        <w:ind w:left="120"/>
      </w:pPr>
    </w:p>
    <w:p w:rsidR="001F071C" w:rsidRDefault="001F071C">
      <w:pPr>
        <w:spacing w:after="0"/>
        <w:ind w:left="120"/>
      </w:pPr>
    </w:p>
    <w:p w:rsidR="001F071C" w:rsidRDefault="005B6A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071C" w:rsidRDefault="001F071C">
      <w:pPr>
        <w:spacing w:after="0" w:line="480" w:lineRule="auto"/>
        <w:ind w:left="120"/>
      </w:pPr>
    </w:p>
    <w:p w:rsidR="001F071C" w:rsidRDefault="001F071C">
      <w:pPr>
        <w:spacing w:after="0"/>
        <w:ind w:left="120"/>
      </w:pPr>
    </w:p>
    <w:p w:rsidR="001F071C" w:rsidRPr="005B6A9A" w:rsidRDefault="005B6A9A">
      <w:pPr>
        <w:spacing w:after="0" w:line="480" w:lineRule="auto"/>
        <w:ind w:left="120"/>
        <w:rPr>
          <w:lang w:val="ru-RU"/>
        </w:rPr>
      </w:pPr>
      <w:r w:rsidRPr="005B6A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071C" w:rsidRPr="005B6A9A" w:rsidRDefault="001F071C">
      <w:pPr>
        <w:spacing w:after="0" w:line="480" w:lineRule="auto"/>
        <w:ind w:left="120"/>
        <w:rPr>
          <w:lang w:val="ru-RU"/>
        </w:rPr>
      </w:pPr>
    </w:p>
    <w:p w:rsidR="001F071C" w:rsidRPr="005B6A9A" w:rsidRDefault="001F071C">
      <w:pPr>
        <w:rPr>
          <w:lang w:val="ru-RU"/>
        </w:rPr>
        <w:sectPr w:rsidR="001F071C" w:rsidRPr="005B6A9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440CD" w:rsidRPr="005B6A9A" w:rsidRDefault="00A440CD">
      <w:pPr>
        <w:rPr>
          <w:lang w:val="ru-RU"/>
        </w:rPr>
      </w:pPr>
    </w:p>
    <w:sectPr w:rsidR="00A440CD" w:rsidRPr="005B6A9A" w:rsidSect="001F07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6C"/>
    <w:multiLevelType w:val="multilevel"/>
    <w:tmpl w:val="8C24A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F52F3"/>
    <w:multiLevelType w:val="multilevel"/>
    <w:tmpl w:val="D9900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E66CB"/>
    <w:multiLevelType w:val="multilevel"/>
    <w:tmpl w:val="AABEE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74CFD"/>
    <w:multiLevelType w:val="multilevel"/>
    <w:tmpl w:val="7DE4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834274"/>
    <w:multiLevelType w:val="multilevel"/>
    <w:tmpl w:val="59AA2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C6D72"/>
    <w:multiLevelType w:val="multilevel"/>
    <w:tmpl w:val="E03857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8D5E8A"/>
    <w:multiLevelType w:val="multilevel"/>
    <w:tmpl w:val="1AB0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0D7942"/>
    <w:multiLevelType w:val="multilevel"/>
    <w:tmpl w:val="6E764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2E1668"/>
    <w:multiLevelType w:val="multilevel"/>
    <w:tmpl w:val="92648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082E9D"/>
    <w:multiLevelType w:val="multilevel"/>
    <w:tmpl w:val="D820C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37CC2"/>
    <w:multiLevelType w:val="multilevel"/>
    <w:tmpl w:val="F6A4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BD6595"/>
    <w:multiLevelType w:val="multilevel"/>
    <w:tmpl w:val="84C2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C6526D"/>
    <w:multiLevelType w:val="multilevel"/>
    <w:tmpl w:val="DC287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611F2"/>
    <w:multiLevelType w:val="multilevel"/>
    <w:tmpl w:val="6DBC5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071C"/>
    <w:rsid w:val="001F071C"/>
    <w:rsid w:val="005B6A9A"/>
    <w:rsid w:val="006020CB"/>
    <w:rsid w:val="00984494"/>
    <w:rsid w:val="00A440CD"/>
    <w:rsid w:val="00A90CC6"/>
    <w:rsid w:val="00B57D2F"/>
    <w:rsid w:val="00C3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07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7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6179</Words>
  <Characters>35225</Characters>
  <Application>Microsoft Office Word</Application>
  <DocSecurity>0</DocSecurity>
  <Lines>293</Lines>
  <Paragraphs>82</Paragraphs>
  <ScaleCrop>false</ScaleCrop>
  <Company>Microsoft</Company>
  <LinksUpToDate>false</LinksUpToDate>
  <CharactersWithSpaces>41322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Башкировых</dc:creator>
  <cp:lastModifiedBy>Башкировых</cp:lastModifiedBy>
  <cp:revision>4</cp:revision>
  <dcterms:created xsi:type="dcterms:W3CDTF">2024-10-08T12:26:00Z</dcterms:created>
  <dcterms:modified xsi:type="dcterms:W3CDTF">2024-10-08T16:09:00Z</dcterms:modified>
</cp:coreProperties>
</file>